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132" w:tblpY="375"/>
        <w:tblOverlap w:val="never"/>
        <w:tblW w:w="9953" w:type="dxa"/>
        <w:tblLayout w:type="fixed"/>
        <w:tblLook w:val="04A0"/>
      </w:tblPr>
      <w:tblGrid>
        <w:gridCol w:w="1533"/>
        <w:gridCol w:w="1758"/>
        <w:gridCol w:w="1276"/>
        <w:gridCol w:w="1417"/>
        <w:gridCol w:w="1276"/>
        <w:gridCol w:w="1246"/>
        <w:gridCol w:w="1447"/>
      </w:tblGrid>
      <w:tr w:rsidR="00B76FCA" w:rsidTr="00FE53A4">
        <w:trPr>
          <w:trHeight w:val="578"/>
        </w:trPr>
        <w:tc>
          <w:tcPr>
            <w:tcW w:w="9953" w:type="dxa"/>
            <w:gridSpan w:val="7"/>
            <w:vAlign w:val="center"/>
          </w:tcPr>
          <w:p w:rsidR="00B76FCA" w:rsidRDefault="00B76FCA" w:rsidP="00FE53A4">
            <w:pPr>
              <w:widowControl/>
              <w:spacing w:line="420" w:lineRule="exact"/>
              <w:jc w:val="center"/>
              <w:rPr>
                <w:rFonts w:ascii="方正小标宋简体" w:eastAsia="方正小标宋简体" w:hAnsi="微软雅黑" w:cs="宋体"/>
                <w:spacing w:val="106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微软雅黑" w:cs="宋体" w:hint="eastAsia"/>
                <w:spacing w:val="106"/>
                <w:kern w:val="0"/>
                <w:sz w:val="32"/>
                <w:szCs w:val="32"/>
              </w:rPr>
              <w:t>应聘报名表</w:t>
            </w:r>
          </w:p>
        </w:tc>
      </w:tr>
      <w:tr w:rsidR="00B76FCA" w:rsidTr="00FE53A4">
        <w:trPr>
          <w:trHeight w:val="459"/>
        </w:trPr>
        <w:tc>
          <w:tcPr>
            <w:tcW w:w="995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6FCA" w:rsidRDefault="00B76FCA" w:rsidP="00FE53A4">
            <w:pPr>
              <w:widowControl/>
              <w:spacing w:line="420" w:lineRule="exact"/>
              <w:jc w:val="righ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           填表时间：   年   月   日     </w:t>
            </w:r>
          </w:p>
        </w:tc>
      </w:tr>
      <w:tr w:rsidR="00B76FCA" w:rsidTr="00FE53A4">
        <w:trPr>
          <w:trHeight w:hRule="exact" w:val="678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姓   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性 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民 族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照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br/>
              <w:t>片</w:t>
            </w:r>
          </w:p>
        </w:tc>
      </w:tr>
      <w:tr w:rsidR="00B76FCA" w:rsidTr="00FE53A4">
        <w:trPr>
          <w:trHeight w:hRule="exact" w:val="700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籍 贯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政治面貌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val="564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现工作单位   及职务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任职时间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611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4"/>
              </w:rPr>
              <w:t>全日制</w:t>
            </w:r>
          </w:p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学历及学位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毕业专业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57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在职教育</w:t>
            </w:r>
          </w:p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学历及学位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毕业院校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毕业专业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63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专业技术资格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职业资格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81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家庭住址</w:t>
            </w:r>
          </w:p>
        </w:tc>
        <w:tc>
          <w:tcPr>
            <w:tcW w:w="44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联系电话</w:t>
            </w:r>
          </w:p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邮箱信息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679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4"/>
              </w:rPr>
              <w:t>应聘岗位</w:t>
            </w:r>
          </w:p>
        </w:tc>
        <w:tc>
          <w:tcPr>
            <w:tcW w:w="84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752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熟悉何种业务或特长</w:t>
            </w:r>
          </w:p>
        </w:tc>
        <w:tc>
          <w:tcPr>
            <w:tcW w:w="84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97"/>
        </w:trPr>
        <w:tc>
          <w:tcPr>
            <w:tcW w:w="99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学习、培训经历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起止年月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ind w:firstLineChars="1050" w:firstLine="252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学习、培训院校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证 明 人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97"/>
        </w:trPr>
        <w:tc>
          <w:tcPr>
            <w:tcW w:w="99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工 作 经 历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起止年月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ind w:firstLineChars="1200" w:firstLine="2880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工作单位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>证明人</w:t>
            </w: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hRule="exact" w:val="397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4"/>
              </w:rPr>
              <w:t xml:space="preserve">　</w:t>
            </w:r>
          </w:p>
        </w:tc>
      </w:tr>
      <w:tr w:rsidR="00B76FCA" w:rsidTr="00FE53A4">
        <w:trPr>
          <w:trHeight w:hRule="exact" w:val="373"/>
        </w:trPr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69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B76FCA" w:rsidTr="00FE53A4">
        <w:trPr>
          <w:trHeight w:val="300"/>
        </w:trPr>
        <w:tc>
          <w:tcPr>
            <w:tcW w:w="1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lastRenderedPageBreak/>
              <w:t>填表须知</w:t>
            </w:r>
          </w:p>
        </w:tc>
        <w:tc>
          <w:tcPr>
            <w:tcW w:w="842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1.此表为应聘报名登记时使用，要实事求是、认真填写，字迹工整。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br/>
              <w:t>2.填写此表同时，需要提供本人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学历、学位、职称、职业资格、奖励证书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</w:rPr>
              <w:t>扫描件或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复印件作为本表附件，概不退还。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原件在面试阶段进行审核。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br/>
              <w:t>3.</w:t>
            </w:r>
            <w:r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24"/>
              </w:rPr>
              <w:t>应聘岗位仅限填写一个岗位，填写多个岗位的视为无效报名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。</w:t>
            </w:r>
          </w:p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>.学历、出生日期及近亲属回避事项等信息未准确完整填写的视为无效报名。</w:t>
            </w:r>
          </w:p>
          <w:p w:rsidR="00B76FCA" w:rsidRDefault="00B76FCA" w:rsidP="00FE53A4">
            <w:pPr>
              <w:widowControl/>
              <w:spacing w:line="300" w:lineRule="exact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</w:rPr>
              <w:t>5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</w:rPr>
              <w:t xml:space="preserve">.此表填写过程中如有疑问，请联系应聘公司招聘部门。                              </w:t>
            </w:r>
          </w:p>
        </w:tc>
      </w:tr>
      <w:tr w:rsidR="00B76FCA" w:rsidTr="00FE53A4">
        <w:trPr>
          <w:trHeight w:val="600"/>
        </w:trPr>
        <w:tc>
          <w:tcPr>
            <w:tcW w:w="1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76FCA" w:rsidTr="00FE53A4">
        <w:trPr>
          <w:trHeight w:val="766"/>
        </w:trPr>
        <w:tc>
          <w:tcPr>
            <w:tcW w:w="1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42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FCA" w:rsidRDefault="00B76FCA" w:rsidP="00FE53A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B76FCA" w:rsidRDefault="00B76FCA" w:rsidP="00B76FCA">
      <w:pPr>
        <w:spacing w:line="560" w:lineRule="exact"/>
        <w:ind w:rightChars="-159" w:right="-334" w:firstLineChars="1500" w:firstLine="4800"/>
        <w:rPr>
          <w:rFonts w:ascii="仿宋" w:eastAsia="仿宋" w:hAnsi="仿宋"/>
          <w:sz w:val="32"/>
          <w:szCs w:val="32"/>
        </w:rPr>
      </w:pPr>
    </w:p>
    <w:p w:rsidR="009A3A36" w:rsidRPr="00B76FCA" w:rsidRDefault="009A3A36"/>
    <w:sectPr w:rsidR="009A3A36" w:rsidRPr="00B76FCA" w:rsidSect="009A3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6FCA"/>
    <w:rsid w:val="009A3A36"/>
    <w:rsid w:val="00B76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F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LMQ</dc:creator>
  <cp:lastModifiedBy>LMQ</cp:lastModifiedBy>
  <cp:revision>1</cp:revision>
  <dcterms:created xsi:type="dcterms:W3CDTF">2022-10-31T11:12:00Z</dcterms:created>
  <dcterms:modified xsi:type="dcterms:W3CDTF">2022-10-31T11:12:00Z</dcterms:modified>
</cp:coreProperties>
</file>